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6edbaca36475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8e1c69908b44c3" /></Relationships>
</file>