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752cfe2f345f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3ed1760189459a" /></Relationships>
</file>